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654E3A" w:rsidRDefault="00FB25AB" w:rsidP="00C541B5">
      <w:pPr>
        <w:rPr>
          <w:sz w:val="20"/>
          <w:szCs w:val="20"/>
        </w:rPr>
      </w:pPr>
      <w:r w:rsidRPr="00654E3A">
        <w:rPr>
          <w:noProof/>
          <w:sz w:val="20"/>
          <w:szCs w:val="20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665332EE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54" cy="5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4610B" w14:textId="53DDCDD8" w:rsidR="00DB378C" w:rsidRPr="00654E3A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0"/>
          <w:szCs w:val="20"/>
        </w:rPr>
      </w:pPr>
      <w:r w:rsidRPr="00654E3A">
        <w:rPr>
          <w:rFonts w:ascii="Arial" w:hAnsi="Arial" w:cs="Arial"/>
          <w:b/>
          <w:noProof/>
          <w:color w:val="000000"/>
          <w:sz w:val="20"/>
          <w:szCs w:val="20"/>
        </w:rPr>
        <w:t>Fondo Nacional de Financiamiento  Forestal</w:t>
      </w:r>
    </w:p>
    <w:p w14:paraId="2F1BAC5A" w14:textId="77777777" w:rsidR="00DB378C" w:rsidRPr="00654E3A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0"/>
          <w:szCs w:val="20"/>
        </w:rPr>
      </w:pPr>
      <w:r w:rsidRPr="00654E3A">
        <w:rPr>
          <w:rFonts w:eastAsia="SimSun"/>
          <w:sz w:val="20"/>
          <w:szCs w:val="20"/>
        </w:rPr>
        <w:t>Junta Directiva</w:t>
      </w:r>
    </w:p>
    <w:p w14:paraId="53AFCBDD" w14:textId="77777777" w:rsidR="00DB378C" w:rsidRPr="00654E3A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0"/>
          <w:szCs w:val="20"/>
        </w:rPr>
      </w:pPr>
    </w:p>
    <w:p w14:paraId="1A2CCEF4" w14:textId="77777777" w:rsidR="00DB378C" w:rsidRPr="00654E3A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0"/>
          <w:szCs w:val="20"/>
        </w:rPr>
      </w:pPr>
    </w:p>
    <w:p w14:paraId="440C2F2C" w14:textId="025D62FE" w:rsidR="00DB378C" w:rsidRPr="00654E3A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0"/>
          <w:szCs w:val="20"/>
        </w:rPr>
      </w:pPr>
      <w:r w:rsidRPr="00654E3A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Pr="00654E3A">
        <w:rPr>
          <w:rFonts w:eastAsia="SimSun"/>
          <w:b w:val="0"/>
          <w:bCs w:val="0"/>
          <w:noProof w:val="0"/>
          <w:color w:val="auto"/>
          <w:sz w:val="20"/>
          <w:szCs w:val="20"/>
          <w:lang w:val="es-419"/>
        </w:rPr>
        <w:t xml:space="preserve">Ordinaria </w:t>
      </w:r>
      <w:r w:rsidRPr="00654E3A">
        <w:rPr>
          <w:rFonts w:eastAsia="SimSun"/>
          <w:b w:val="0"/>
          <w:bCs w:val="0"/>
          <w:noProof w:val="0"/>
          <w:color w:val="auto"/>
          <w:sz w:val="20"/>
          <w:szCs w:val="20"/>
        </w:rPr>
        <w:t>N°0</w:t>
      </w:r>
      <w:r w:rsidR="006F1158" w:rsidRPr="00654E3A">
        <w:rPr>
          <w:rFonts w:eastAsia="SimSun"/>
          <w:b w:val="0"/>
          <w:bCs w:val="0"/>
          <w:noProof w:val="0"/>
          <w:color w:val="auto"/>
          <w:sz w:val="20"/>
          <w:szCs w:val="20"/>
          <w:lang w:val="es-419"/>
        </w:rPr>
        <w:t>7</w:t>
      </w:r>
      <w:r w:rsidRPr="00654E3A">
        <w:rPr>
          <w:rFonts w:eastAsia="SimSun"/>
          <w:b w:val="0"/>
          <w:bCs w:val="0"/>
          <w:noProof w:val="0"/>
          <w:color w:val="auto"/>
          <w:sz w:val="20"/>
          <w:szCs w:val="20"/>
        </w:rPr>
        <w:t>-201</w:t>
      </w:r>
      <w:r w:rsidR="002027CF" w:rsidRPr="00654E3A">
        <w:rPr>
          <w:rFonts w:eastAsia="SimSun"/>
          <w:b w:val="0"/>
          <w:bCs w:val="0"/>
          <w:noProof w:val="0"/>
          <w:color w:val="auto"/>
          <w:sz w:val="20"/>
          <w:szCs w:val="20"/>
          <w:lang w:val="es-419"/>
        </w:rPr>
        <w:t>9</w:t>
      </w:r>
      <w:r w:rsidRPr="00654E3A">
        <w:rPr>
          <w:rFonts w:eastAsia="SimSun"/>
          <w:b w:val="0"/>
          <w:bCs w:val="0"/>
          <w:noProof w:val="0"/>
          <w:color w:val="auto"/>
          <w:sz w:val="20"/>
          <w:szCs w:val="20"/>
          <w:lang w:val="es-419"/>
        </w:rPr>
        <w:t xml:space="preserve">, </w:t>
      </w:r>
      <w:r w:rsidR="006F1158" w:rsidRPr="00654E3A">
        <w:rPr>
          <w:rFonts w:eastAsia="SimSun"/>
          <w:b w:val="0"/>
          <w:bCs w:val="0"/>
          <w:noProof w:val="0"/>
          <w:color w:val="auto"/>
          <w:sz w:val="20"/>
          <w:szCs w:val="20"/>
          <w:lang w:val="es-419"/>
        </w:rPr>
        <w:t>miércoles 14 de agosto</w:t>
      </w:r>
      <w:r w:rsidR="000E0BE9" w:rsidRPr="00654E3A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d</w:t>
      </w:r>
      <w:r w:rsidR="002027CF" w:rsidRPr="00654E3A">
        <w:rPr>
          <w:rFonts w:eastAsia="SimSun"/>
          <w:b w:val="0"/>
          <w:bCs w:val="0"/>
          <w:noProof w:val="0"/>
          <w:color w:val="auto"/>
          <w:sz w:val="20"/>
          <w:szCs w:val="20"/>
        </w:rPr>
        <w:t>e 2019</w:t>
      </w:r>
      <w:r w:rsidR="00A60AD8" w:rsidRPr="00654E3A">
        <w:rPr>
          <w:rFonts w:eastAsia="SimSu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6F1158" w:rsidRPr="00654E3A">
        <w:rPr>
          <w:rFonts w:eastAsia="SimSun"/>
          <w:b w:val="0"/>
          <w:bCs w:val="0"/>
          <w:noProof w:val="0"/>
          <w:color w:val="auto"/>
          <w:sz w:val="20"/>
          <w:szCs w:val="20"/>
        </w:rPr>
        <w:t>en Fonafifo</w:t>
      </w:r>
    </w:p>
    <w:p w14:paraId="227A7E3B" w14:textId="21F8E456" w:rsidR="00DB378C" w:rsidRPr="00654E3A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</w:p>
    <w:p w14:paraId="15D468AB" w14:textId="77777777" w:rsidR="000B553A" w:rsidRPr="00654E3A" w:rsidRDefault="000B553A" w:rsidP="00DB378C">
      <w:pPr>
        <w:pStyle w:val="Ttulo1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</w:p>
    <w:p w14:paraId="50496FB4" w14:textId="3D73C43B" w:rsidR="00DB378C" w:rsidRPr="00654E3A" w:rsidRDefault="00DB378C" w:rsidP="00DB378C">
      <w:pPr>
        <w:pStyle w:val="Ttulo1"/>
        <w:rPr>
          <w:rFonts w:eastAsia="SimSun"/>
          <w:bCs w:val="0"/>
          <w:noProof w:val="0"/>
          <w:color w:val="auto"/>
          <w:sz w:val="20"/>
          <w:szCs w:val="20"/>
          <w:u w:val="single"/>
        </w:rPr>
      </w:pPr>
      <w:r w:rsidRPr="00654E3A">
        <w:rPr>
          <w:rFonts w:eastAsia="SimSun"/>
          <w:bCs w:val="0"/>
          <w:noProof w:val="0"/>
          <w:color w:val="auto"/>
          <w:sz w:val="20"/>
          <w:szCs w:val="20"/>
          <w:u w:val="single"/>
        </w:rPr>
        <w:t>AGENDA</w:t>
      </w:r>
    </w:p>
    <w:p w14:paraId="760419E0" w14:textId="4385F333" w:rsidR="00DB378C" w:rsidRPr="00654E3A" w:rsidRDefault="00DB378C" w:rsidP="00DB37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619B7E" w14:textId="77777777" w:rsidR="00DB378C" w:rsidRPr="00654E3A" w:rsidRDefault="00DB378C" w:rsidP="00DB37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96E0A7" w14:textId="77777777" w:rsidR="00DB378C" w:rsidRPr="00654E3A" w:rsidRDefault="00DB378C" w:rsidP="00DB378C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654E3A">
        <w:rPr>
          <w:rFonts w:ascii="Arial" w:hAnsi="Arial" w:cs="Arial"/>
          <w:sz w:val="20"/>
          <w:szCs w:val="20"/>
        </w:rPr>
        <w:t>Lectura y aprobación de la agenda del día</w:t>
      </w:r>
    </w:p>
    <w:p w14:paraId="6C354321" w14:textId="77777777" w:rsidR="00DB378C" w:rsidRPr="00654E3A" w:rsidRDefault="00DB378C" w:rsidP="00E85AAD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5542A79" w14:textId="77777777" w:rsidR="00A86C2E" w:rsidRPr="00654E3A" w:rsidRDefault="00DB378C" w:rsidP="00A86C2E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654E3A">
        <w:rPr>
          <w:rFonts w:ascii="Arial" w:hAnsi="Arial" w:cs="Arial"/>
          <w:sz w:val="20"/>
          <w:szCs w:val="20"/>
        </w:rPr>
        <w:t xml:space="preserve">Lectura y aprobación Acta </w:t>
      </w:r>
      <w:r w:rsidR="00406023" w:rsidRPr="00654E3A">
        <w:rPr>
          <w:rFonts w:ascii="Arial" w:hAnsi="Arial" w:cs="Arial"/>
          <w:sz w:val="20"/>
          <w:szCs w:val="20"/>
        </w:rPr>
        <w:t>N°</w:t>
      </w:r>
      <w:r w:rsidR="00F54B3F" w:rsidRPr="00654E3A">
        <w:rPr>
          <w:rFonts w:ascii="Arial" w:hAnsi="Arial" w:cs="Arial"/>
          <w:sz w:val="20"/>
          <w:szCs w:val="20"/>
        </w:rPr>
        <w:t>0</w:t>
      </w:r>
      <w:r w:rsidR="00310EAC" w:rsidRPr="00654E3A">
        <w:rPr>
          <w:rFonts w:ascii="Arial" w:hAnsi="Arial" w:cs="Arial"/>
          <w:sz w:val="20"/>
          <w:szCs w:val="20"/>
        </w:rPr>
        <w:t>6</w:t>
      </w:r>
      <w:r w:rsidR="00406023" w:rsidRPr="00654E3A">
        <w:rPr>
          <w:rFonts w:ascii="Arial" w:hAnsi="Arial" w:cs="Arial"/>
          <w:sz w:val="20"/>
          <w:szCs w:val="20"/>
        </w:rPr>
        <w:t>-2019</w:t>
      </w:r>
    </w:p>
    <w:p w14:paraId="502E825C" w14:textId="67AAC57B" w:rsidR="00A86C2E" w:rsidRPr="00654E3A" w:rsidRDefault="00A86C2E" w:rsidP="00A86C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66A9EE" w14:textId="1D66E19E" w:rsidR="004E3957" w:rsidRDefault="001861B2" w:rsidP="00F00F58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654E3A">
        <w:rPr>
          <w:rFonts w:ascii="Arial" w:hAnsi="Arial" w:cs="Arial"/>
          <w:sz w:val="20"/>
          <w:szCs w:val="20"/>
        </w:rPr>
        <w:t>Presentación Proyecciones Financieras 2019-2027</w:t>
      </w:r>
    </w:p>
    <w:p w14:paraId="48DBF147" w14:textId="77777777" w:rsidR="00B33AB3" w:rsidRPr="00B33AB3" w:rsidRDefault="00B33AB3" w:rsidP="00B33AB3">
      <w:pPr>
        <w:pStyle w:val="Prrafodelista"/>
        <w:rPr>
          <w:rFonts w:ascii="Arial" w:hAnsi="Arial" w:cs="Arial"/>
          <w:sz w:val="20"/>
          <w:szCs w:val="20"/>
        </w:rPr>
      </w:pPr>
    </w:p>
    <w:p w14:paraId="540993DD" w14:textId="77777777" w:rsidR="00B33AB3" w:rsidRPr="00654E3A" w:rsidRDefault="00B33AB3" w:rsidP="00B33AB3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654E3A">
        <w:rPr>
          <w:rFonts w:ascii="Arial" w:hAnsi="Arial" w:cs="Arial"/>
          <w:sz w:val="20"/>
          <w:szCs w:val="20"/>
        </w:rPr>
        <w:t>Propuesta Plan Presupuesto 2020 del FONAFIFO y el Fideicomiso</w:t>
      </w:r>
    </w:p>
    <w:p w14:paraId="60B544B9" w14:textId="0E7A5E74" w:rsidR="00F00F58" w:rsidRPr="00654E3A" w:rsidRDefault="00F00F58" w:rsidP="00F00F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C23607" w14:textId="30D1834D" w:rsidR="001861B2" w:rsidRPr="00654E3A" w:rsidRDefault="004E3957" w:rsidP="004E3957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654E3A">
        <w:rPr>
          <w:rFonts w:ascii="Arial" w:hAnsi="Arial" w:cs="Arial"/>
          <w:sz w:val="20"/>
          <w:szCs w:val="20"/>
        </w:rPr>
        <w:t xml:space="preserve">Acciones para atender la afectación de la </w:t>
      </w:r>
      <w:proofErr w:type="spellStart"/>
      <w:r w:rsidRPr="00654E3A">
        <w:rPr>
          <w:rFonts w:ascii="Arial" w:hAnsi="Arial" w:cs="Arial"/>
          <w:sz w:val="20"/>
          <w:szCs w:val="20"/>
        </w:rPr>
        <w:t>Nectria</w:t>
      </w:r>
      <w:proofErr w:type="spellEnd"/>
      <w:r w:rsidRPr="00654E3A">
        <w:rPr>
          <w:rFonts w:ascii="Arial" w:hAnsi="Arial" w:cs="Arial"/>
          <w:sz w:val="20"/>
          <w:szCs w:val="20"/>
        </w:rPr>
        <w:t xml:space="preserve"> en plantaciones forestales</w:t>
      </w:r>
    </w:p>
    <w:p w14:paraId="55178EC7" w14:textId="5452E9EB" w:rsidR="003763D9" w:rsidRPr="00654E3A" w:rsidRDefault="003763D9" w:rsidP="00E176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2AA88A" w14:textId="0D8815D4" w:rsidR="005F691F" w:rsidRPr="00654E3A" w:rsidRDefault="00DB378C" w:rsidP="003F744B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654E3A">
        <w:rPr>
          <w:rFonts w:ascii="Arial" w:hAnsi="Arial" w:cs="Arial"/>
          <w:sz w:val="20"/>
          <w:szCs w:val="20"/>
        </w:rPr>
        <w:t>Lectura de correspondencia</w:t>
      </w:r>
    </w:p>
    <w:p w14:paraId="6DD84D1A" w14:textId="53F18311" w:rsidR="00A66A0D" w:rsidRPr="00654E3A" w:rsidRDefault="00A66A0D" w:rsidP="000358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011E5E" w14:textId="227E2A43" w:rsidR="00B24139" w:rsidRPr="00654E3A" w:rsidRDefault="00B24139" w:rsidP="00B24139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54E3A">
        <w:rPr>
          <w:rFonts w:ascii="Arial" w:hAnsi="Arial" w:cs="Arial"/>
          <w:sz w:val="20"/>
          <w:szCs w:val="20"/>
        </w:rPr>
        <w:t>Correspondencia enviada:</w:t>
      </w:r>
    </w:p>
    <w:p w14:paraId="12F6D0A2" w14:textId="07B2B2C1" w:rsidR="00B24139" w:rsidRPr="00654E3A" w:rsidRDefault="00B24139" w:rsidP="00B24139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D804F48" w14:textId="15AE93A4" w:rsidR="00EB3FB2" w:rsidRPr="00654E3A" w:rsidRDefault="00EB3FB2" w:rsidP="00EB3FB2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54E3A">
        <w:rPr>
          <w:rFonts w:ascii="Arial" w:hAnsi="Arial" w:cs="Arial"/>
          <w:sz w:val="20"/>
          <w:szCs w:val="20"/>
        </w:rPr>
        <w:t xml:space="preserve">Oficio DG-OF-105-2019 dirigido a la </w:t>
      </w:r>
      <w:r w:rsidR="00CF6E0C" w:rsidRPr="00654E3A">
        <w:rPr>
          <w:rFonts w:ascii="Arial" w:hAnsi="Arial" w:cs="Arial"/>
          <w:sz w:val="20"/>
          <w:szCs w:val="20"/>
        </w:rPr>
        <w:t>Dirección</w:t>
      </w:r>
      <w:r w:rsidRPr="00654E3A">
        <w:rPr>
          <w:rFonts w:ascii="Arial" w:hAnsi="Arial" w:cs="Arial"/>
          <w:sz w:val="20"/>
          <w:szCs w:val="20"/>
        </w:rPr>
        <w:t xml:space="preserve"> </w:t>
      </w:r>
      <w:r w:rsidR="00CF6E0C" w:rsidRPr="00654E3A">
        <w:rPr>
          <w:rFonts w:ascii="Arial" w:hAnsi="Arial" w:cs="Arial"/>
          <w:sz w:val="20"/>
          <w:szCs w:val="20"/>
        </w:rPr>
        <w:t>General de Tributación</w:t>
      </w:r>
      <w:r w:rsidRPr="00654E3A">
        <w:rPr>
          <w:rFonts w:ascii="Arial" w:hAnsi="Arial" w:cs="Arial"/>
          <w:sz w:val="20"/>
          <w:szCs w:val="20"/>
        </w:rPr>
        <w:t xml:space="preserve"> con consulta sobre el I.V.A. en el PPSA.</w:t>
      </w:r>
    </w:p>
    <w:p w14:paraId="617F17DE" w14:textId="643F9879" w:rsidR="00FB227A" w:rsidRPr="00654E3A" w:rsidRDefault="00FB227A" w:rsidP="001449CD">
      <w:pPr>
        <w:pStyle w:val="Default"/>
        <w:jc w:val="both"/>
        <w:rPr>
          <w:sz w:val="20"/>
          <w:szCs w:val="20"/>
        </w:rPr>
      </w:pPr>
    </w:p>
    <w:p w14:paraId="45771B0F" w14:textId="6CD9F11D" w:rsidR="00577261" w:rsidRPr="00654E3A" w:rsidRDefault="00DF65A0" w:rsidP="00DF65A0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54E3A">
        <w:rPr>
          <w:rFonts w:ascii="Arial" w:hAnsi="Arial" w:cs="Arial"/>
          <w:sz w:val="20"/>
          <w:szCs w:val="20"/>
        </w:rPr>
        <w:t>Correspondencia recibida:</w:t>
      </w:r>
    </w:p>
    <w:p w14:paraId="4011D8B0" w14:textId="77777777" w:rsidR="00EB3FB2" w:rsidRPr="00654E3A" w:rsidRDefault="00EB3FB2" w:rsidP="00EB3FB2">
      <w:pPr>
        <w:pStyle w:val="Default"/>
        <w:jc w:val="both"/>
        <w:rPr>
          <w:sz w:val="20"/>
          <w:szCs w:val="20"/>
        </w:rPr>
      </w:pPr>
    </w:p>
    <w:p w14:paraId="7A2779F8" w14:textId="07864177" w:rsidR="00EB3FB2" w:rsidRDefault="00EB3FB2" w:rsidP="00EB3FB2">
      <w:pPr>
        <w:pStyle w:val="Default"/>
        <w:jc w:val="both"/>
        <w:rPr>
          <w:sz w:val="20"/>
          <w:szCs w:val="20"/>
        </w:rPr>
      </w:pPr>
      <w:r w:rsidRPr="00654E3A">
        <w:rPr>
          <w:sz w:val="20"/>
          <w:szCs w:val="20"/>
        </w:rPr>
        <w:t>Texto sustitutivo proyecto “Ley Para Solucionar La Contaminación De Residuos Plásticos”, Expediente Nº 21.159.</w:t>
      </w:r>
    </w:p>
    <w:p w14:paraId="448A23FC" w14:textId="02934568" w:rsidR="00B33AB3" w:rsidRDefault="00B33AB3" w:rsidP="00EB3FB2">
      <w:pPr>
        <w:pStyle w:val="Default"/>
        <w:jc w:val="both"/>
        <w:rPr>
          <w:sz w:val="20"/>
          <w:szCs w:val="20"/>
        </w:rPr>
      </w:pPr>
    </w:p>
    <w:p w14:paraId="26BE13E9" w14:textId="0D826311" w:rsidR="00B33AB3" w:rsidRDefault="00B33AB3" w:rsidP="00B33AB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33AB3">
        <w:rPr>
          <w:rFonts w:ascii="Arial" w:hAnsi="Arial" w:cs="Arial"/>
          <w:color w:val="000000"/>
          <w:sz w:val="20"/>
          <w:szCs w:val="20"/>
        </w:rPr>
        <w:t xml:space="preserve">Oficio DIGECA-299-2019, </w:t>
      </w:r>
      <w:r>
        <w:rPr>
          <w:rFonts w:ascii="Arial" w:hAnsi="Arial" w:cs="Arial"/>
          <w:color w:val="000000"/>
          <w:sz w:val="20"/>
          <w:szCs w:val="20"/>
        </w:rPr>
        <w:t>con</w:t>
      </w:r>
      <w:r w:rsidRPr="00B33AB3">
        <w:rPr>
          <w:rFonts w:ascii="Arial" w:hAnsi="Arial" w:cs="Arial"/>
          <w:color w:val="000000"/>
          <w:sz w:val="20"/>
          <w:szCs w:val="20"/>
        </w:rPr>
        <w:t xml:space="preserve"> invitación </w:t>
      </w:r>
      <w:r>
        <w:rPr>
          <w:rFonts w:ascii="Arial" w:hAnsi="Arial" w:cs="Arial"/>
          <w:color w:val="000000"/>
          <w:sz w:val="20"/>
          <w:szCs w:val="20"/>
        </w:rPr>
        <w:t>para</w:t>
      </w:r>
      <w:r w:rsidRPr="00B33AB3">
        <w:rPr>
          <w:rFonts w:ascii="Arial" w:hAnsi="Arial" w:cs="Arial"/>
          <w:color w:val="000000"/>
          <w:sz w:val="20"/>
          <w:szCs w:val="20"/>
        </w:rPr>
        <w:t xml:space="preserve"> la entrega a </w:t>
      </w:r>
      <w:r>
        <w:rPr>
          <w:rFonts w:ascii="Arial" w:hAnsi="Arial" w:cs="Arial"/>
          <w:color w:val="000000"/>
          <w:sz w:val="20"/>
          <w:szCs w:val="20"/>
        </w:rPr>
        <w:t>Fonafifo</w:t>
      </w:r>
      <w:r w:rsidRPr="00B33AB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del </w:t>
      </w:r>
      <w:r w:rsidRPr="00B33AB3">
        <w:rPr>
          <w:rFonts w:ascii="Arial" w:hAnsi="Arial" w:cs="Arial"/>
          <w:color w:val="000000"/>
          <w:sz w:val="20"/>
          <w:szCs w:val="20"/>
        </w:rPr>
        <w:t>Reconocimiento de Excelencia Ambiental de los Programas de Gestión</w:t>
      </w:r>
      <w:r>
        <w:rPr>
          <w:rFonts w:ascii="Arial" w:hAnsi="Arial" w:cs="Arial"/>
          <w:color w:val="000000"/>
          <w:sz w:val="20"/>
          <w:szCs w:val="20"/>
        </w:rPr>
        <w:t xml:space="preserve"> de Calidad Ambiental del MINAE.</w:t>
      </w:r>
    </w:p>
    <w:p w14:paraId="5E1F300E" w14:textId="783140CA" w:rsidR="008C7A7B" w:rsidRDefault="008C7A7B" w:rsidP="00B33AB3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Carta de agradecimiento del Ministro de Corea </w:t>
      </w:r>
    </w:p>
    <w:p w14:paraId="6FC05BDE" w14:textId="148F8F2E" w:rsidR="00506A45" w:rsidRPr="00654E3A" w:rsidRDefault="00506A45" w:rsidP="00506A45">
      <w:pPr>
        <w:pStyle w:val="Default"/>
        <w:jc w:val="both"/>
        <w:rPr>
          <w:i/>
          <w:sz w:val="20"/>
          <w:szCs w:val="20"/>
        </w:rPr>
      </w:pPr>
    </w:p>
    <w:p w14:paraId="21897919" w14:textId="4F1EF1FF" w:rsidR="00AC0932" w:rsidRPr="00654E3A" w:rsidRDefault="00DB378C" w:rsidP="0003588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654E3A">
        <w:rPr>
          <w:rFonts w:ascii="Arial" w:hAnsi="Arial" w:cs="Arial"/>
          <w:sz w:val="20"/>
          <w:szCs w:val="20"/>
        </w:rPr>
        <w:t>Puntos varios</w:t>
      </w:r>
      <w:r w:rsidR="00A23ED2" w:rsidRPr="00654E3A">
        <w:rPr>
          <w:rFonts w:ascii="Arial" w:hAnsi="Arial" w:cs="Arial"/>
          <w:sz w:val="20"/>
          <w:szCs w:val="20"/>
        </w:rPr>
        <w:t>:</w:t>
      </w:r>
    </w:p>
    <w:p w14:paraId="37F1A583" w14:textId="56304DBF" w:rsidR="00D80820" w:rsidRPr="00654E3A" w:rsidRDefault="00D80820" w:rsidP="00D808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D2D7CD" w14:textId="77777777" w:rsidR="00552229" w:rsidRPr="00532822" w:rsidRDefault="00552229" w:rsidP="005328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ACB9AD" w14:textId="56ADCF54" w:rsidR="00680585" w:rsidRPr="00654E3A" w:rsidRDefault="00F00F58" w:rsidP="00680585">
      <w:pPr>
        <w:pStyle w:val="Prrafodelista"/>
        <w:numPr>
          <w:ilvl w:val="0"/>
          <w:numId w:val="15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54E3A">
        <w:rPr>
          <w:rFonts w:ascii="Arial" w:hAnsi="Arial" w:cs="Arial"/>
          <w:sz w:val="20"/>
          <w:szCs w:val="20"/>
        </w:rPr>
        <w:t xml:space="preserve">Caso PSA en sistemas forestales en </w:t>
      </w:r>
      <w:proofErr w:type="spellStart"/>
      <w:r w:rsidRPr="00654E3A">
        <w:rPr>
          <w:rFonts w:ascii="Arial" w:hAnsi="Arial" w:cs="Arial"/>
          <w:sz w:val="20"/>
          <w:szCs w:val="20"/>
        </w:rPr>
        <w:t>Jicaral</w:t>
      </w:r>
      <w:proofErr w:type="spellEnd"/>
      <w:r w:rsidRPr="00654E3A">
        <w:rPr>
          <w:rFonts w:ascii="Arial" w:hAnsi="Arial" w:cs="Arial"/>
          <w:sz w:val="20"/>
          <w:szCs w:val="20"/>
        </w:rPr>
        <w:t xml:space="preserve"> y su vinculación con la producción apícola en esa zona.</w:t>
      </w:r>
    </w:p>
    <w:p w14:paraId="64F7AD18" w14:textId="63281A42" w:rsidR="00552229" w:rsidRPr="00654E3A" w:rsidRDefault="00552229" w:rsidP="005522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4FAA2C" w14:textId="1484537C" w:rsidR="00680585" w:rsidRPr="00654E3A" w:rsidRDefault="00680585" w:rsidP="00680585">
      <w:pPr>
        <w:pStyle w:val="Prrafodelista"/>
        <w:numPr>
          <w:ilvl w:val="0"/>
          <w:numId w:val="15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54E3A">
        <w:rPr>
          <w:rFonts w:ascii="Arial" w:hAnsi="Arial" w:cs="Arial"/>
          <w:sz w:val="20"/>
          <w:szCs w:val="20"/>
          <w:lang w:val="es-ES_tradnl" w:eastAsia="es-CR"/>
        </w:rPr>
        <w:t xml:space="preserve">Criterio Proyecto </w:t>
      </w:r>
      <w:r w:rsidRPr="00654E3A">
        <w:rPr>
          <w:rFonts w:ascii="Arial" w:hAnsi="Arial" w:cs="Arial"/>
          <w:bCs/>
          <w:iCs/>
          <w:sz w:val="20"/>
          <w:szCs w:val="20"/>
          <w:lang w:val="es-ES_tradnl" w:eastAsia="es-CR"/>
        </w:rPr>
        <w:t>“Ley General De La Alianza Público-Privada (APP)</w:t>
      </w:r>
      <w:r w:rsidRPr="00654E3A">
        <w:rPr>
          <w:rFonts w:ascii="Arial" w:hAnsi="Arial" w:cs="Arial"/>
          <w:sz w:val="20"/>
          <w:szCs w:val="20"/>
          <w:lang w:val="es-ES_tradnl" w:eastAsia="es-CR"/>
        </w:rPr>
        <w:t>”, Expediente Nº 20.916.</w:t>
      </w:r>
    </w:p>
    <w:p w14:paraId="3383790A" w14:textId="294A945D" w:rsidR="00552229" w:rsidRPr="00654E3A" w:rsidRDefault="00552229" w:rsidP="005522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B21019" w14:textId="77777777" w:rsidR="00803C9F" w:rsidRPr="00654E3A" w:rsidRDefault="00680585" w:rsidP="00803C9F">
      <w:pPr>
        <w:pStyle w:val="Prrafodelista"/>
        <w:numPr>
          <w:ilvl w:val="0"/>
          <w:numId w:val="15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54E3A">
        <w:rPr>
          <w:rFonts w:ascii="Arial" w:hAnsi="Arial" w:cs="Arial"/>
          <w:sz w:val="20"/>
          <w:szCs w:val="20"/>
        </w:rPr>
        <w:t>Criterio Proyecto</w:t>
      </w:r>
      <w:r w:rsidRPr="00654E3A">
        <w:rPr>
          <w:rFonts w:ascii="Arial" w:hAnsi="Arial" w:cs="Arial"/>
          <w:bCs/>
          <w:sz w:val="20"/>
          <w:szCs w:val="20"/>
        </w:rPr>
        <w:t xml:space="preserve"> “Ley Para Solucionar La Contaminación De Residuos Plásticos”, Expediente Nº 21159.</w:t>
      </w:r>
    </w:p>
    <w:p w14:paraId="2220524B" w14:textId="77777777" w:rsidR="00803C9F" w:rsidRPr="00654E3A" w:rsidRDefault="00803C9F" w:rsidP="00803C9F">
      <w:pPr>
        <w:pStyle w:val="Prrafodelista"/>
        <w:rPr>
          <w:bCs/>
          <w:sz w:val="20"/>
          <w:szCs w:val="20"/>
        </w:rPr>
      </w:pPr>
    </w:p>
    <w:p w14:paraId="718D4222" w14:textId="3473CEDB" w:rsidR="009B262F" w:rsidRDefault="00803C9F" w:rsidP="006809B7">
      <w:pPr>
        <w:pStyle w:val="Prrafodelista"/>
        <w:numPr>
          <w:ilvl w:val="0"/>
          <w:numId w:val="15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54E3A">
        <w:rPr>
          <w:rFonts w:ascii="Arial" w:hAnsi="Arial" w:cs="Arial"/>
          <w:sz w:val="20"/>
          <w:szCs w:val="20"/>
        </w:rPr>
        <w:t>Proyecto de Ley: Disminución Del Impuesto Único a Los Combustibles para La reactivación económica, la generación de empleo y la prosperidad. Modificación de los artículos 1 y 3 de la Ley N.º 8114, Ley de Simplificación y Eficiencia Tributarias, Expediente N.° 21.521.</w:t>
      </w:r>
    </w:p>
    <w:p w14:paraId="2096C90F" w14:textId="77777777" w:rsidR="00A556FC" w:rsidRPr="00A556FC" w:rsidRDefault="00A556FC" w:rsidP="00A556FC">
      <w:pPr>
        <w:pStyle w:val="Prrafodelista"/>
        <w:rPr>
          <w:rFonts w:ascii="Arial" w:hAnsi="Arial" w:cs="Arial"/>
          <w:sz w:val="20"/>
          <w:szCs w:val="20"/>
        </w:rPr>
      </w:pPr>
    </w:p>
    <w:p w14:paraId="59D3775B" w14:textId="05918F5F" w:rsidR="00A556FC" w:rsidRPr="006809B7" w:rsidRDefault="00A556FC" w:rsidP="006809B7">
      <w:pPr>
        <w:pStyle w:val="Prrafodelista"/>
        <w:numPr>
          <w:ilvl w:val="0"/>
          <w:numId w:val="15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Situación </w:t>
      </w:r>
      <w:proofErr w:type="spellStart"/>
      <w:r>
        <w:rPr>
          <w:rFonts w:ascii="Arial" w:hAnsi="Arial" w:cs="Arial"/>
          <w:sz w:val="20"/>
          <w:szCs w:val="20"/>
        </w:rPr>
        <w:t>Hectareaje</w:t>
      </w:r>
      <w:proofErr w:type="spellEnd"/>
      <w:r>
        <w:rPr>
          <w:rFonts w:ascii="Arial" w:hAnsi="Arial" w:cs="Arial"/>
          <w:sz w:val="20"/>
          <w:szCs w:val="20"/>
        </w:rPr>
        <w:t xml:space="preserve"> de Reforestación y Conversión 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Protección de Bosque</w:t>
      </w:r>
    </w:p>
    <w:sectPr w:rsidR="00A556FC" w:rsidRPr="006809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06B5"/>
    <w:multiLevelType w:val="multilevel"/>
    <w:tmpl w:val="DB2E0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0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74023AEF"/>
    <w:multiLevelType w:val="multilevel"/>
    <w:tmpl w:val="58DC4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211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6"/>
  </w:num>
  <w:num w:numId="10">
    <w:abstractNumId w:val="9"/>
  </w:num>
  <w:num w:numId="11">
    <w:abstractNumId w:val="17"/>
  </w:num>
  <w:num w:numId="12">
    <w:abstractNumId w:val="10"/>
  </w:num>
  <w:num w:numId="13">
    <w:abstractNumId w:val="5"/>
  </w:num>
  <w:num w:numId="14">
    <w:abstractNumId w:val="14"/>
  </w:num>
  <w:num w:numId="15">
    <w:abstractNumId w:val="21"/>
  </w:num>
  <w:num w:numId="16">
    <w:abstractNumId w:val="12"/>
  </w:num>
  <w:num w:numId="1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B39"/>
    <w:rsid w:val="00010131"/>
    <w:rsid w:val="00021C43"/>
    <w:rsid w:val="000254BA"/>
    <w:rsid w:val="00033CD3"/>
    <w:rsid w:val="00035884"/>
    <w:rsid w:val="000574F0"/>
    <w:rsid w:val="000670FB"/>
    <w:rsid w:val="000902CF"/>
    <w:rsid w:val="000B107B"/>
    <w:rsid w:val="000B553A"/>
    <w:rsid w:val="000C7E78"/>
    <w:rsid w:val="000E0BE9"/>
    <w:rsid w:val="000E3B9D"/>
    <w:rsid w:val="000F2F5A"/>
    <w:rsid w:val="0010190C"/>
    <w:rsid w:val="0011464C"/>
    <w:rsid w:val="00123987"/>
    <w:rsid w:val="00127CB0"/>
    <w:rsid w:val="00130096"/>
    <w:rsid w:val="0013318A"/>
    <w:rsid w:val="001449CD"/>
    <w:rsid w:val="00156939"/>
    <w:rsid w:val="00173598"/>
    <w:rsid w:val="001834B0"/>
    <w:rsid w:val="001861B2"/>
    <w:rsid w:val="00186421"/>
    <w:rsid w:val="001A7E4B"/>
    <w:rsid w:val="001B114C"/>
    <w:rsid w:val="001C5151"/>
    <w:rsid w:val="001C7A9B"/>
    <w:rsid w:val="001D6A70"/>
    <w:rsid w:val="001E0504"/>
    <w:rsid w:val="001E453F"/>
    <w:rsid w:val="001F494B"/>
    <w:rsid w:val="002027CF"/>
    <w:rsid w:val="00217C85"/>
    <w:rsid w:val="00227AB6"/>
    <w:rsid w:val="00250CAC"/>
    <w:rsid w:val="00255490"/>
    <w:rsid w:val="002608BC"/>
    <w:rsid w:val="002611B1"/>
    <w:rsid w:val="00280D54"/>
    <w:rsid w:val="00281132"/>
    <w:rsid w:val="00283D0C"/>
    <w:rsid w:val="002859BD"/>
    <w:rsid w:val="00294955"/>
    <w:rsid w:val="002A2B5D"/>
    <w:rsid w:val="002B0F7E"/>
    <w:rsid w:val="002C061C"/>
    <w:rsid w:val="002C3885"/>
    <w:rsid w:val="002D4145"/>
    <w:rsid w:val="002E523C"/>
    <w:rsid w:val="002F34AC"/>
    <w:rsid w:val="00310EAC"/>
    <w:rsid w:val="003145DC"/>
    <w:rsid w:val="00315A60"/>
    <w:rsid w:val="00324E00"/>
    <w:rsid w:val="003333CD"/>
    <w:rsid w:val="00336747"/>
    <w:rsid w:val="003426D8"/>
    <w:rsid w:val="00344AC9"/>
    <w:rsid w:val="00366A33"/>
    <w:rsid w:val="003701E3"/>
    <w:rsid w:val="003763D9"/>
    <w:rsid w:val="003812C8"/>
    <w:rsid w:val="003904B2"/>
    <w:rsid w:val="00394CB5"/>
    <w:rsid w:val="00396B2A"/>
    <w:rsid w:val="003C67A9"/>
    <w:rsid w:val="003D2879"/>
    <w:rsid w:val="003F5812"/>
    <w:rsid w:val="003F744B"/>
    <w:rsid w:val="00406023"/>
    <w:rsid w:val="00411158"/>
    <w:rsid w:val="00416613"/>
    <w:rsid w:val="00430559"/>
    <w:rsid w:val="00445173"/>
    <w:rsid w:val="0045116C"/>
    <w:rsid w:val="004652CB"/>
    <w:rsid w:val="00471B00"/>
    <w:rsid w:val="0047325A"/>
    <w:rsid w:val="004A52C4"/>
    <w:rsid w:val="004B0BAE"/>
    <w:rsid w:val="004B1DDC"/>
    <w:rsid w:val="004B260B"/>
    <w:rsid w:val="004C038C"/>
    <w:rsid w:val="004C1946"/>
    <w:rsid w:val="004E3957"/>
    <w:rsid w:val="004E6EA2"/>
    <w:rsid w:val="004F1BF9"/>
    <w:rsid w:val="004F2F5F"/>
    <w:rsid w:val="00506A45"/>
    <w:rsid w:val="00507B62"/>
    <w:rsid w:val="00512238"/>
    <w:rsid w:val="00532822"/>
    <w:rsid w:val="005375F1"/>
    <w:rsid w:val="00544644"/>
    <w:rsid w:val="00552229"/>
    <w:rsid w:val="005704C5"/>
    <w:rsid w:val="0057323E"/>
    <w:rsid w:val="00577261"/>
    <w:rsid w:val="00577759"/>
    <w:rsid w:val="0058653B"/>
    <w:rsid w:val="0059051E"/>
    <w:rsid w:val="00595DCF"/>
    <w:rsid w:val="005A1F6F"/>
    <w:rsid w:val="005A555D"/>
    <w:rsid w:val="005A6E0A"/>
    <w:rsid w:val="005B4DD1"/>
    <w:rsid w:val="005C4EAE"/>
    <w:rsid w:val="005C60E7"/>
    <w:rsid w:val="005D6FF4"/>
    <w:rsid w:val="005E00F1"/>
    <w:rsid w:val="005E1991"/>
    <w:rsid w:val="005E5563"/>
    <w:rsid w:val="005E5862"/>
    <w:rsid w:val="005F61B4"/>
    <w:rsid w:val="005F691F"/>
    <w:rsid w:val="005F7910"/>
    <w:rsid w:val="00600284"/>
    <w:rsid w:val="00600920"/>
    <w:rsid w:val="00604E60"/>
    <w:rsid w:val="00610A1A"/>
    <w:rsid w:val="006131CC"/>
    <w:rsid w:val="00613D05"/>
    <w:rsid w:val="00615F8A"/>
    <w:rsid w:val="00625F2F"/>
    <w:rsid w:val="00636BEC"/>
    <w:rsid w:val="00643568"/>
    <w:rsid w:val="00644B15"/>
    <w:rsid w:val="00654046"/>
    <w:rsid w:val="00654E3A"/>
    <w:rsid w:val="006576BE"/>
    <w:rsid w:val="006654AF"/>
    <w:rsid w:val="00671B41"/>
    <w:rsid w:val="0067680E"/>
    <w:rsid w:val="00680585"/>
    <w:rsid w:val="006809B7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70AF"/>
    <w:rsid w:val="007027FB"/>
    <w:rsid w:val="00707F6A"/>
    <w:rsid w:val="0071381D"/>
    <w:rsid w:val="007266B1"/>
    <w:rsid w:val="00731664"/>
    <w:rsid w:val="0073661D"/>
    <w:rsid w:val="00740805"/>
    <w:rsid w:val="00745C3D"/>
    <w:rsid w:val="0075328B"/>
    <w:rsid w:val="00761454"/>
    <w:rsid w:val="00767C24"/>
    <w:rsid w:val="00770987"/>
    <w:rsid w:val="00787029"/>
    <w:rsid w:val="007C582B"/>
    <w:rsid w:val="007C65BE"/>
    <w:rsid w:val="007C7DDC"/>
    <w:rsid w:val="007D0189"/>
    <w:rsid w:val="007D7651"/>
    <w:rsid w:val="007F27D2"/>
    <w:rsid w:val="007F29AB"/>
    <w:rsid w:val="00803C9F"/>
    <w:rsid w:val="00807325"/>
    <w:rsid w:val="00810BAB"/>
    <w:rsid w:val="008122EA"/>
    <w:rsid w:val="00851461"/>
    <w:rsid w:val="0085152B"/>
    <w:rsid w:val="0085563A"/>
    <w:rsid w:val="008679AA"/>
    <w:rsid w:val="00874AC0"/>
    <w:rsid w:val="008825B5"/>
    <w:rsid w:val="008963A8"/>
    <w:rsid w:val="008A1D30"/>
    <w:rsid w:val="008A4B50"/>
    <w:rsid w:val="008B0F06"/>
    <w:rsid w:val="008B3869"/>
    <w:rsid w:val="008B70A0"/>
    <w:rsid w:val="008C3DBC"/>
    <w:rsid w:val="008C7A7B"/>
    <w:rsid w:val="008D3347"/>
    <w:rsid w:val="008D66F9"/>
    <w:rsid w:val="008E1AF1"/>
    <w:rsid w:val="00917803"/>
    <w:rsid w:val="009267D9"/>
    <w:rsid w:val="009326D5"/>
    <w:rsid w:val="00935E09"/>
    <w:rsid w:val="0094041B"/>
    <w:rsid w:val="0095034A"/>
    <w:rsid w:val="00961D58"/>
    <w:rsid w:val="00967360"/>
    <w:rsid w:val="00972743"/>
    <w:rsid w:val="00973C24"/>
    <w:rsid w:val="00974368"/>
    <w:rsid w:val="0097697B"/>
    <w:rsid w:val="00976ECE"/>
    <w:rsid w:val="00981661"/>
    <w:rsid w:val="00983919"/>
    <w:rsid w:val="009A7D5E"/>
    <w:rsid w:val="009B0A66"/>
    <w:rsid w:val="009B262F"/>
    <w:rsid w:val="009B6BCE"/>
    <w:rsid w:val="009C44A9"/>
    <w:rsid w:val="009D6128"/>
    <w:rsid w:val="00A02FA8"/>
    <w:rsid w:val="00A1454F"/>
    <w:rsid w:val="00A23ED2"/>
    <w:rsid w:val="00A35D53"/>
    <w:rsid w:val="00A46480"/>
    <w:rsid w:val="00A556FC"/>
    <w:rsid w:val="00A60AD8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B2F24"/>
    <w:rsid w:val="00AC0932"/>
    <w:rsid w:val="00AC6B1E"/>
    <w:rsid w:val="00AC7D4C"/>
    <w:rsid w:val="00AD3B45"/>
    <w:rsid w:val="00AD531B"/>
    <w:rsid w:val="00AE2550"/>
    <w:rsid w:val="00AF0AB3"/>
    <w:rsid w:val="00AF56A4"/>
    <w:rsid w:val="00AF79DD"/>
    <w:rsid w:val="00AF7ACC"/>
    <w:rsid w:val="00B00EF3"/>
    <w:rsid w:val="00B1295B"/>
    <w:rsid w:val="00B12A24"/>
    <w:rsid w:val="00B24139"/>
    <w:rsid w:val="00B27A78"/>
    <w:rsid w:val="00B31596"/>
    <w:rsid w:val="00B333DA"/>
    <w:rsid w:val="00B33AB3"/>
    <w:rsid w:val="00B33EE1"/>
    <w:rsid w:val="00B41DBA"/>
    <w:rsid w:val="00B42CE1"/>
    <w:rsid w:val="00B50312"/>
    <w:rsid w:val="00B62805"/>
    <w:rsid w:val="00B63E7C"/>
    <w:rsid w:val="00B64E16"/>
    <w:rsid w:val="00BA27B8"/>
    <w:rsid w:val="00BB7E51"/>
    <w:rsid w:val="00BB7E9B"/>
    <w:rsid w:val="00BC6224"/>
    <w:rsid w:val="00BF52F0"/>
    <w:rsid w:val="00C138AD"/>
    <w:rsid w:val="00C17868"/>
    <w:rsid w:val="00C41ECE"/>
    <w:rsid w:val="00C53001"/>
    <w:rsid w:val="00C541B5"/>
    <w:rsid w:val="00C57522"/>
    <w:rsid w:val="00C73365"/>
    <w:rsid w:val="00C81ACF"/>
    <w:rsid w:val="00C97085"/>
    <w:rsid w:val="00CA1085"/>
    <w:rsid w:val="00CA1133"/>
    <w:rsid w:val="00CA5991"/>
    <w:rsid w:val="00CB6636"/>
    <w:rsid w:val="00CC0255"/>
    <w:rsid w:val="00CE3758"/>
    <w:rsid w:val="00CF39FB"/>
    <w:rsid w:val="00CF5179"/>
    <w:rsid w:val="00CF6E0C"/>
    <w:rsid w:val="00D032D1"/>
    <w:rsid w:val="00D1294F"/>
    <w:rsid w:val="00D3063C"/>
    <w:rsid w:val="00D429C4"/>
    <w:rsid w:val="00D44E0A"/>
    <w:rsid w:val="00D4731F"/>
    <w:rsid w:val="00D52FB7"/>
    <w:rsid w:val="00D5767C"/>
    <w:rsid w:val="00D71E88"/>
    <w:rsid w:val="00D72376"/>
    <w:rsid w:val="00D80820"/>
    <w:rsid w:val="00D86972"/>
    <w:rsid w:val="00D94DA2"/>
    <w:rsid w:val="00DA4E21"/>
    <w:rsid w:val="00DB0D23"/>
    <w:rsid w:val="00DB378C"/>
    <w:rsid w:val="00DB3D1C"/>
    <w:rsid w:val="00DB762D"/>
    <w:rsid w:val="00DD4D3A"/>
    <w:rsid w:val="00DD7DF6"/>
    <w:rsid w:val="00DE3861"/>
    <w:rsid w:val="00DF65A0"/>
    <w:rsid w:val="00E00318"/>
    <w:rsid w:val="00E063D3"/>
    <w:rsid w:val="00E0653F"/>
    <w:rsid w:val="00E071B1"/>
    <w:rsid w:val="00E17630"/>
    <w:rsid w:val="00E23F56"/>
    <w:rsid w:val="00E579E7"/>
    <w:rsid w:val="00E85AAD"/>
    <w:rsid w:val="00E85B51"/>
    <w:rsid w:val="00E90E1B"/>
    <w:rsid w:val="00EB3FB2"/>
    <w:rsid w:val="00EC257F"/>
    <w:rsid w:val="00EC4E48"/>
    <w:rsid w:val="00EC7DA7"/>
    <w:rsid w:val="00ED1352"/>
    <w:rsid w:val="00EE07ED"/>
    <w:rsid w:val="00EE304D"/>
    <w:rsid w:val="00F00F58"/>
    <w:rsid w:val="00F118EF"/>
    <w:rsid w:val="00F177B4"/>
    <w:rsid w:val="00F203C2"/>
    <w:rsid w:val="00F360C2"/>
    <w:rsid w:val="00F45761"/>
    <w:rsid w:val="00F53557"/>
    <w:rsid w:val="00F53A3F"/>
    <w:rsid w:val="00F54B3F"/>
    <w:rsid w:val="00F66883"/>
    <w:rsid w:val="00F83204"/>
    <w:rsid w:val="00FA36E2"/>
    <w:rsid w:val="00FA407D"/>
    <w:rsid w:val="00FB227A"/>
    <w:rsid w:val="00FB25AB"/>
    <w:rsid w:val="00FB605D"/>
    <w:rsid w:val="00FC04FE"/>
    <w:rsid w:val="00FC7B26"/>
    <w:rsid w:val="00FD78B0"/>
    <w:rsid w:val="00FE0CCD"/>
    <w:rsid w:val="00FE4A8E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300</cp:revision>
  <cp:lastPrinted>2019-02-21T16:49:00Z</cp:lastPrinted>
  <dcterms:created xsi:type="dcterms:W3CDTF">2018-09-11T20:44:00Z</dcterms:created>
  <dcterms:modified xsi:type="dcterms:W3CDTF">2019-09-19T20:42:00Z</dcterms:modified>
</cp:coreProperties>
</file>